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54ABB" w14:textId="409E232C" w:rsidR="00373D52" w:rsidRDefault="00373D52" w:rsidP="00373D52">
      <w:pPr>
        <w:jc w:val="right"/>
      </w:pPr>
      <w:r>
        <w:t>28 Agustus 2023</w:t>
      </w:r>
    </w:p>
    <w:p w14:paraId="59D09530" w14:textId="77777777" w:rsidR="00373D52" w:rsidRDefault="00373D52" w:rsidP="00373D52"/>
    <w:p w14:paraId="1C4F1FD8" w14:textId="2F123BBD" w:rsidR="00373D52" w:rsidRDefault="00373D52" w:rsidP="00373D52">
      <w:proofErr w:type="spellStart"/>
      <w:r>
        <w:t>Yth</w:t>
      </w:r>
      <w:proofErr w:type="spellEnd"/>
      <w:r>
        <w:t xml:space="preserve">.  </w:t>
      </w:r>
    </w:p>
    <w:p w14:paraId="779A20FB" w14:textId="2AB8EABD" w:rsidR="00373D52" w:rsidRDefault="00373D52" w:rsidP="00373D52">
      <w:r>
        <w:t>Editor JAI (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Anestesiologi</w:t>
      </w:r>
      <w:proofErr w:type="spellEnd"/>
      <w:r>
        <w:t xml:space="preserve"> </w:t>
      </w:r>
      <w:proofErr w:type="spellStart"/>
      <w:r>
        <w:t>Indonesa</w:t>
      </w:r>
      <w:proofErr w:type="spellEnd"/>
      <w:r>
        <w:t>)</w:t>
      </w:r>
    </w:p>
    <w:p w14:paraId="7F43E462" w14:textId="5454CC64" w:rsidR="00373D52" w:rsidRDefault="00373D52" w:rsidP="00373D52">
      <w:proofErr w:type="spellStart"/>
      <w:r>
        <w:t>Departmen</w:t>
      </w:r>
      <w:proofErr w:type="spellEnd"/>
      <w:r>
        <w:t xml:space="preserve"> </w:t>
      </w:r>
      <w:proofErr w:type="spellStart"/>
      <w:r>
        <w:t>Anestesiologi</w:t>
      </w:r>
      <w:proofErr w:type="spellEnd"/>
      <w:r>
        <w:t xml:space="preserve"> dan Terapi </w:t>
      </w:r>
      <w:proofErr w:type="spellStart"/>
      <w:r>
        <w:t>Intensif</w:t>
      </w:r>
      <w:proofErr w:type="spellEnd"/>
    </w:p>
    <w:p w14:paraId="7D492A7A" w14:textId="23F85EBF" w:rsidR="00373D52" w:rsidRDefault="00373D52" w:rsidP="00373D52">
      <w:proofErr w:type="spellStart"/>
      <w:r>
        <w:t>Fakultas</w:t>
      </w:r>
      <w:proofErr w:type="spellEnd"/>
      <w:r>
        <w:t xml:space="preserve"> </w:t>
      </w:r>
      <w:proofErr w:type="spellStart"/>
      <w:r>
        <w:t>Kedokteran</w:t>
      </w:r>
      <w:proofErr w:type="spellEnd"/>
      <w:r>
        <w:t xml:space="preserve"> Universitas </w:t>
      </w:r>
      <w:proofErr w:type="spellStart"/>
      <w:r>
        <w:t>Diponegoro</w:t>
      </w:r>
      <w:proofErr w:type="spellEnd"/>
    </w:p>
    <w:p w14:paraId="54FE0579" w14:textId="685694C8" w:rsidR="00373D52" w:rsidRDefault="00373D52" w:rsidP="00373D52"/>
    <w:p w14:paraId="5066219D" w14:textId="5C6D68C4" w:rsidR="004B4481" w:rsidRDefault="004B4481" w:rsidP="00373D52">
      <w:r>
        <w:t xml:space="preserve">Dengan </w:t>
      </w:r>
      <w:proofErr w:type="spellStart"/>
      <w:r>
        <w:t>hormat</w:t>
      </w:r>
      <w:proofErr w:type="spellEnd"/>
      <w:r>
        <w:t xml:space="preserve">, </w:t>
      </w:r>
    </w:p>
    <w:p w14:paraId="1F0A303F" w14:textId="4E012D22" w:rsidR="00373D52" w:rsidRDefault="00373D52" w:rsidP="00373D52">
      <w:r>
        <w:t xml:space="preserve">Saya </w:t>
      </w:r>
      <w:proofErr w:type="spellStart"/>
      <w:r>
        <w:t>melampirkan</w:t>
      </w:r>
      <w:proofErr w:type="spellEnd"/>
      <w:r>
        <w:t xml:space="preserve"> </w:t>
      </w:r>
      <w:proofErr w:type="spellStart"/>
      <w:r>
        <w:t>manuskrip</w:t>
      </w:r>
      <w:proofErr w:type="spellEnd"/>
      <w:r>
        <w:t xml:space="preserve"> laporan kasus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“Teknik </w:t>
      </w:r>
      <w:proofErr w:type="spellStart"/>
      <w:r>
        <w:t>Anestesia</w:t>
      </w:r>
      <w:proofErr w:type="spellEnd"/>
      <w:r>
        <w:t xml:space="preserve"> Epidural Dalam Operasi Herniotomy Pada Pasien Atrial Septal Defect Dengan </w:t>
      </w:r>
      <w:proofErr w:type="spellStart"/>
      <w:r>
        <w:t>Hipertensi</w:t>
      </w:r>
      <w:proofErr w:type="spellEnd"/>
      <w:r>
        <w:t xml:space="preserve"> Pulmonal - </w:t>
      </w:r>
      <w:r w:rsidRPr="00373D52">
        <w:rPr>
          <w:i/>
          <w:iCs/>
        </w:rPr>
        <w:t xml:space="preserve">Epidural Anesthesia Technique </w:t>
      </w:r>
      <w:proofErr w:type="gramStart"/>
      <w:r w:rsidRPr="00373D52">
        <w:rPr>
          <w:i/>
          <w:iCs/>
        </w:rPr>
        <w:t>In</w:t>
      </w:r>
      <w:proofErr w:type="gramEnd"/>
      <w:r w:rsidRPr="00373D52">
        <w:rPr>
          <w:i/>
          <w:iCs/>
        </w:rPr>
        <w:t xml:space="preserve"> </w:t>
      </w:r>
      <w:proofErr w:type="spellStart"/>
      <w:r w:rsidRPr="00373D52">
        <w:rPr>
          <w:i/>
          <w:iCs/>
        </w:rPr>
        <w:t>Herniotomi</w:t>
      </w:r>
      <w:proofErr w:type="spellEnd"/>
      <w:r w:rsidRPr="00373D52">
        <w:rPr>
          <w:i/>
          <w:iCs/>
        </w:rPr>
        <w:t xml:space="preserve"> Surgery In Atrial Septal Defect Patients With Pulmonal Hypertension</w:t>
      </w:r>
      <w:r>
        <w:rPr>
          <w:i/>
          <w:iCs/>
        </w:rPr>
        <w:t xml:space="preserve">” </w:t>
      </w:r>
      <w:r>
        <w:t xml:space="preserve">agar dapat di evaluasi dan </w:t>
      </w:r>
      <w:proofErr w:type="spellStart"/>
      <w:r>
        <w:t>dipublikasi</w:t>
      </w:r>
      <w:proofErr w:type="spellEnd"/>
      <w:r>
        <w:t xml:space="preserve"> pada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Anestesiologi</w:t>
      </w:r>
      <w:proofErr w:type="spellEnd"/>
      <w:r>
        <w:t xml:space="preserve"> Indonesia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publiser</w:t>
      </w:r>
      <w:proofErr w:type="spellEnd"/>
      <w:r>
        <w:t xml:space="preserve"> </w:t>
      </w:r>
      <w:proofErr w:type="spellStart"/>
      <w:r>
        <w:t>Departmen</w:t>
      </w:r>
      <w:proofErr w:type="spellEnd"/>
      <w:r>
        <w:t xml:space="preserve"> </w:t>
      </w:r>
      <w:proofErr w:type="spellStart"/>
      <w:r>
        <w:t>Anestesiologi</w:t>
      </w:r>
      <w:proofErr w:type="spellEnd"/>
      <w:r>
        <w:t xml:space="preserve"> dan Terapi </w:t>
      </w:r>
      <w:proofErr w:type="spellStart"/>
      <w:r>
        <w:t>Intensif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Kedokteran</w:t>
      </w:r>
      <w:proofErr w:type="spellEnd"/>
      <w:r>
        <w:t xml:space="preserve"> Universitas </w:t>
      </w:r>
      <w:proofErr w:type="spellStart"/>
      <w:r>
        <w:t>Diponegoro</w:t>
      </w:r>
      <w:proofErr w:type="spellEnd"/>
      <w:r>
        <w:t xml:space="preserve">. </w:t>
      </w:r>
      <w:proofErr w:type="spellStart"/>
      <w:r>
        <w:t>Penulis</w:t>
      </w:r>
      <w:proofErr w:type="spellEnd"/>
      <w:r>
        <w:t xml:space="preserve"> pada laporan kasus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r w:rsidRPr="00373D52">
        <w:t xml:space="preserve">Christine, Adinda Putra Pradhana, </w:t>
      </w:r>
      <w:r>
        <w:t xml:space="preserve">dan </w:t>
      </w:r>
      <w:r w:rsidRPr="00373D52">
        <w:t xml:space="preserve">Dewa Ayu Mas </w:t>
      </w:r>
      <w:proofErr w:type="spellStart"/>
      <w:r w:rsidRPr="00373D52">
        <w:t>Shintya</w:t>
      </w:r>
      <w:proofErr w:type="spellEnd"/>
      <w:r w:rsidRPr="00373D52">
        <w:t xml:space="preserve"> Dewi</w:t>
      </w:r>
    </w:p>
    <w:p w14:paraId="54A226F3" w14:textId="41F49CB6" w:rsidR="00373D52" w:rsidRDefault="00373D52" w:rsidP="00373D52"/>
    <w:p w14:paraId="34275A3D" w14:textId="6F270F78" w:rsidR="007A7B82" w:rsidRDefault="007A7B82" w:rsidP="00373D52">
      <w:r>
        <w:t xml:space="preserve">Biodata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kontribusi</w:t>
      </w:r>
      <w:proofErr w:type="spellEnd"/>
      <w:r>
        <w:t xml:space="preserve"> pada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yaitu</w:t>
      </w:r>
      <w:proofErr w:type="spellEnd"/>
      <w:r>
        <w:t>;</w:t>
      </w:r>
    </w:p>
    <w:p w14:paraId="5AA322E8" w14:textId="70B28704" w:rsidR="007A7B82" w:rsidRDefault="007A7B82" w:rsidP="007A7B82">
      <w:proofErr w:type="gramStart"/>
      <w:r>
        <w:t>Christine  sebagai</w:t>
      </w:r>
      <w:proofErr w:type="gramEnd"/>
      <w:r>
        <w:t xml:space="preserve"> </w:t>
      </w:r>
      <w:proofErr w:type="spellStart"/>
      <w:r>
        <w:t>penulis</w:t>
      </w:r>
      <w:proofErr w:type="spellEnd"/>
    </w:p>
    <w:p w14:paraId="16D06DD4" w14:textId="7A2578B0" w:rsidR="007A7B82" w:rsidRPr="004B4481" w:rsidRDefault="00000000" w:rsidP="00373D52">
      <w:hyperlink r:id="rId5" w:history="1">
        <w:r w:rsidR="007A7B82" w:rsidRPr="004B4481">
          <w:rPr>
            <w:rStyle w:val="Hyperlink"/>
            <w:color w:val="auto"/>
            <w:u w:val="none"/>
          </w:rPr>
          <w:t>Cstbius2022@gmail.com</w:t>
        </w:r>
      </w:hyperlink>
    </w:p>
    <w:p w14:paraId="38F15FC4" w14:textId="450038CD" w:rsidR="007A7B82" w:rsidRDefault="007A7B82" w:rsidP="00373D52">
      <w:proofErr w:type="spellStart"/>
      <w:r>
        <w:t>Departemen</w:t>
      </w:r>
      <w:proofErr w:type="spellEnd"/>
      <w:r>
        <w:t xml:space="preserve"> </w:t>
      </w:r>
      <w:proofErr w:type="spellStart"/>
      <w:r>
        <w:t>Anestesiologi</w:t>
      </w:r>
      <w:proofErr w:type="spellEnd"/>
      <w:r>
        <w:t xml:space="preserve"> dan Terapi </w:t>
      </w:r>
      <w:proofErr w:type="spellStart"/>
      <w:r>
        <w:t>Intensif</w:t>
      </w:r>
      <w:proofErr w:type="spellEnd"/>
      <w:r>
        <w:t xml:space="preserve">,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Kedokteran</w:t>
      </w:r>
      <w:proofErr w:type="spellEnd"/>
      <w:r>
        <w:t xml:space="preserve">, Universitas Udayana/ </w:t>
      </w:r>
      <w:r w:rsidRPr="007A7B82">
        <w:t>Prof. Dr. I.G.N.G Ngoerah</w:t>
      </w:r>
      <w:r>
        <w:t xml:space="preserve"> Denpasar Indonesia</w:t>
      </w:r>
    </w:p>
    <w:p w14:paraId="11870071" w14:textId="77777777" w:rsidR="007A7B82" w:rsidRDefault="007A7B82" w:rsidP="00373D52"/>
    <w:p w14:paraId="70ABB0F0" w14:textId="2003A9C9" w:rsidR="007A7B82" w:rsidRDefault="007A7B82" w:rsidP="007A7B82">
      <w:r w:rsidRPr="00373D52">
        <w:t>Adinda Putra Pradhana</w:t>
      </w:r>
      <w:r>
        <w:t xml:space="preserve"> sebagai </w:t>
      </w:r>
      <w:proofErr w:type="spellStart"/>
      <w:r>
        <w:t>penulis</w:t>
      </w:r>
      <w:proofErr w:type="spellEnd"/>
    </w:p>
    <w:p w14:paraId="147099BF" w14:textId="77777777" w:rsidR="007A7B82" w:rsidRDefault="007A7B82" w:rsidP="007A7B82">
      <w:proofErr w:type="spellStart"/>
      <w:r>
        <w:t>Departemen</w:t>
      </w:r>
      <w:proofErr w:type="spellEnd"/>
      <w:r>
        <w:t xml:space="preserve"> </w:t>
      </w:r>
      <w:proofErr w:type="spellStart"/>
      <w:r>
        <w:t>Anestesiologi</w:t>
      </w:r>
      <w:proofErr w:type="spellEnd"/>
      <w:r>
        <w:t xml:space="preserve"> dan Terapi </w:t>
      </w:r>
      <w:proofErr w:type="spellStart"/>
      <w:r>
        <w:t>Intensif</w:t>
      </w:r>
      <w:proofErr w:type="spellEnd"/>
      <w:r>
        <w:t xml:space="preserve">,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Kedokteran</w:t>
      </w:r>
      <w:proofErr w:type="spellEnd"/>
      <w:r>
        <w:t xml:space="preserve">, Universitas Udayana/ </w:t>
      </w:r>
      <w:r w:rsidRPr="007A7B82">
        <w:t>Prof. Dr. I.G.N.G Ngoerah</w:t>
      </w:r>
      <w:r>
        <w:t xml:space="preserve"> Denpasar Indonesia</w:t>
      </w:r>
    </w:p>
    <w:p w14:paraId="43D4AC8C" w14:textId="3EC28123" w:rsidR="007A7B82" w:rsidRDefault="007A7B82" w:rsidP="007A7B82"/>
    <w:p w14:paraId="737AD57F" w14:textId="3B0BB4BB" w:rsidR="007A7B82" w:rsidRDefault="007A7B82" w:rsidP="007A7B82">
      <w:r w:rsidRPr="00373D52">
        <w:t xml:space="preserve">Dewa Ayu Mas </w:t>
      </w:r>
      <w:proofErr w:type="spellStart"/>
      <w:r w:rsidRPr="00373D52">
        <w:t>Shintya</w:t>
      </w:r>
      <w:proofErr w:type="spellEnd"/>
      <w:r w:rsidRPr="00373D52">
        <w:t xml:space="preserve"> Dewi</w:t>
      </w:r>
      <w:r>
        <w:t xml:space="preserve"> sebagai </w:t>
      </w:r>
      <w:proofErr w:type="spellStart"/>
      <w:r>
        <w:t>penulis</w:t>
      </w:r>
      <w:proofErr w:type="spellEnd"/>
    </w:p>
    <w:p w14:paraId="6DA4EBC8" w14:textId="2D6F46B5" w:rsidR="00516F68" w:rsidRDefault="007A7B82" w:rsidP="007A7B82">
      <w:proofErr w:type="spellStart"/>
      <w:r>
        <w:t>Departemen</w:t>
      </w:r>
      <w:proofErr w:type="spellEnd"/>
      <w:r>
        <w:t xml:space="preserve"> </w:t>
      </w:r>
      <w:proofErr w:type="spellStart"/>
      <w:r>
        <w:t>Anestesiologi</w:t>
      </w:r>
      <w:proofErr w:type="spellEnd"/>
      <w:r>
        <w:t xml:space="preserve"> dan Terapi </w:t>
      </w:r>
      <w:proofErr w:type="spellStart"/>
      <w:r>
        <w:t>Intensif</w:t>
      </w:r>
      <w:proofErr w:type="spellEnd"/>
      <w:r>
        <w:t xml:space="preserve">,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Kedokteran</w:t>
      </w:r>
      <w:proofErr w:type="spellEnd"/>
      <w:r>
        <w:t xml:space="preserve">, Universitas Udayana/ </w:t>
      </w:r>
      <w:r w:rsidRPr="007A7B82">
        <w:t>Prof. Dr. I.G.N.G Ngoerah</w:t>
      </w:r>
      <w:r>
        <w:t xml:space="preserve"> Denpasar Indonesia</w:t>
      </w:r>
    </w:p>
    <w:p w14:paraId="07B22361" w14:textId="33025205" w:rsidR="00516F68" w:rsidRDefault="00516F68" w:rsidP="007A7B82">
      <w:r>
        <w:t xml:space="preserve">Kami menunggu kabar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Anestesiologi</w:t>
      </w:r>
      <w:proofErr w:type="spellEnd"/>
      <w:r>
        <w:t xml:space="preserve"> Indonesia. </w:t>
      </w:r>
    </w:p>
    <w:p w14:paraId="4C847EC0" w14:textId="3EAE5DF0" w:rsidR="002D4943" w:rsidRDefault="002D4943" w:rsidP="002D4943">
      <w:pPr>
        <w:jc w:val="right"/>
      </w:pPr>
      <w:r>
        <w:tab/>
        <w:t>28 Agustus 2023</w:t>
      </w:r>
    </w:p>
    <w:p w14:paraId="0C1D81F0" w14:textId="1E2D57B5" w:rsidR="00373D52" w:rsidRDefault="002D4943" w:rsidP="002D4943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EBED5B" wp14:editId="4C34AD27">
            <wp:simplePos x="0" y="0"/>
            <wp:positionH relativeFrom="column">
              <wp:posOffset>5057029</wp:posOffset>
            </wp:positionH>
            <wp:positionV relativeFrom="paragraph">
              <wp:posOffset>203365</wp:posOffset>
            </wp:positionV>
            <wp:extent cx="485029" cy="638073"/>
            <wp:effectExtent l="0" t="0" r="0" b="0"/>
            <wp:wrapNone/>
            <wp:docPr id="5917016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22" cy="644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Hormat kami, </w:t>
      </w:r>
    </w:p>
    <w:p w14:paraId="5743A18F" w14:textId="6C3D4F5E" w:rsidR="002D4943" w:rsidRDefault="002D4943" w:rsidP="002D4943">
      <w:pPr>
        <w:jc w:val="right"/>
      </w:pPr>
    </w:p>
    <w:p w14:paraId="74AB03E3" w14:textId="77777777" w:rsidR="002D4943" w:rsidRDefault="002D4943" w:rsidP="002D4943">
      <w:pPr>
        <w:jc w:val="right"/>
      </w:pPr>
    </w:p>
    <w:p w14:paraId="23BC6BF5" w14:textId="5899E010" w:rsidR="000C35EA" w:rsidRDefault="00516F68" w:rsidP="00373D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4943">
        <w:tab/>
      </w:r>
      <w:r>
        <w:t>Christine</w:t>
      </w:r>
    </w:p>
    <w:sectPr w:rsidR="000C35EA" w:rsidSect="001B37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07B14"/>
    <w:multiLevelType w:val="hybridMultilevel"/>
    <w:tmpl w:val="CC9C3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50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52"/>
    <w:rsid w:val="000C35EA"/>
    <w:rsid w:val="001B3793"/>
    <w:rsid w:val="001F446D"/>
    <w:rsid w:val="002D4943"/>
    <w:rsid w:val="00373D52"/>
    <w:rsid w:val="004B4481"/>
    <w:rsid w:val="00516F68"/>
    <w:rsid w:val="007A7B82"/>
    <w:rsid w:val="0085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B7CD2"/>
  <w15:chartTrackingRefBased/>
  <w15:docId w15:val="{B985E4AB-23F1-433D-8BF6-518D2939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B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7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Cstbius20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.</dc:creator>
  <cp:keywords/>
  <dc:description/>
  <cp:lastModifiedBy>Christine .</cp:lastModifiedBy>
  <cp:revision>2</cp:revision>
  <cp:lastPrinted>2023-08-28T13:12:00Z</cp:lastPrinted>
  <dcterms:created xsi:type="dcterms:W3CDTF">2023-08-28T07:11:00Z</dcterms:created>
  <dcterms:modified xsi:type="dcterms:W3CDTF">2023-08-29T11:05:00Z</dcterms:modified>
</cp:coreProperties>
</file>